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5522" w14:textId="77777777" w:rsidR="00C53797" w:rsidRDefault="00C53797"/>
    <w:p w14:paraId="3E2FCA6D" w14:textId="7DD2CCD5" w:rsidR="00C53797" w:rsidRPr="00C53797" w:rsidRDefault="00BA3E76" w:rsidP="00C5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Indikatívny h</w:t>
      </w:r>
      <w:r w:rsidR="00C53797" w:rsidRPr="00C53797">
        <w:rPr>
          <w:b/>
          <w:sz w:val="28"/>
          <w:szCs w:val="28"/>
        </w:rPr>
        <w:t>armonogram výziev</w:t>
      </w:r>
      <w:r w:rsidR="009244A7">
        <w:rPr>
          <w:b/>
          <w:sz w:val="28"/>
          <w:szCs w:val="28"/>
        </w:rPr>
        <w:t xml:space="preserve"> MAS MAGURA STRÁŽOV pre rok 202</w:t>
      </w:r>
      <w:r>
        <w:rPr>
          <w:b/>
          <w:sz w:val="28"/>
          <w:szCs w:val="28"/>
        </w:rPr>
        <w:t>3</w:t>
      </w:r>
    </w:p>
    <w:p w14:paraId="4A757F9A" w14:textId="77777777" w:rsidR="00C53797" w:rsidRDefault="00C53797"/>
    <w:tbl>
      <w:tblPr>
        <w:tblW w:w="12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472"/>
        <w:gridCol w:w="2552"/>
        <w:gridCol w:w="2268"/>
        <w:gridCol w:w="2126"/>
        <w:gridCol w:w="1269"/>
      </w:tblGrid>
      <w:tr w:rsidR="009D2B24" w:rsidRPr="00260900" w14:paraId="1CE3E7E6" w14:textId="77777777" w:rsidTr="00665F72">
        <w:trPr>
          <w:trHeight w:val="69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2624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FBD5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0288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Zameranie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E150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Operačný program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A5F6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Predpokladaný termín vyhlásenia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976C" w14:textId="77777777" w:rsidR="009D2B24" w:rsidRPr="000C4E71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C4E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Stav</w:t>
            </w:r>
          </w:p>
        </w:tc>
      </w:tr>
      <w:tr w:rsidR="009D2B24" w:rsidRPr="00260900" w14:paraId="713006D2" w14:textId="77777777" w:rsidTr="00665F72">
        <w:trPr>
          <w:trHeight w:val="9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7518" w14:textId="2BA3320C" w:rsidR="009D2B24" w:rsidRDefault="009D2B24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202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  <w:r w:rsidR="0038573C">
              <w:t xml:space="preserve"> </w:t>
            </w:r>
            <w:r w:rsidR="0038573C" w:rsidRPr="0038573C">
              <w:rPr>
                <w:rFonts w:ascii="Calibri" w:eastAsia="Times New Roman" w:hAnsi="Calibri" w:cs="Calibri"/>
                <w:color w:val="000000"/>
                <w:lang w:eastAsia="sk-SK"/>
              </w:rPr>
              <w:t>00403</w:t>
            </w:r>
          </w:p>
          <w:p w14:paraId="6E4417FA" w14:textId="733EFA05" w:rsidR="00665F72" w:rsidRPr="00260900" w:rsidRDefault="00665F72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19E0" w14:textId="44E7568F" w:rsidR="009D2B24" w:rsidRDefault="009D2B24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 STRÁŽOV opatrenie 7.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verzia 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8408A0">
              <w:rPr>
                <w:rFonts w:ascii="Calibri" w:eastAsia="Times New Roman" w:hAnsi="Calibri" w:cs="Calibri"/>
                <w:color w:val="000000"/>
                <w:lang w:eastAsia="sk-SK"/>
              </w:rPr>
              <w:t>.1</w:t>
            </w:r>
          </w:p>
          <w:p w14:paraId="4558BF37" w14:textId="763B0D7B" w:rsidR="00665F72" w:rsidRPr="00665F72" w:rsidRDefault="00665F72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1B8E" w14:textId="77777777" w:rsidR="009D2B24" w:rsidRDefault="009D2B24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  <w:p w14:paraId="78AC824F" w14:textId="3DCA7952" w:rsidR="00665F72" w:rsidRPr="00665F72" w:rsidRDefault="00665F72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7B1E" w14:textId="203EBD61" w:rsidR="009D2B24" w:rsidRDefault="009D2B24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PRV</w:t>
            </w:r>
            <w:r w:rsidR="00665F7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2014 – 2020</w:t>
            </w:r>
          </w:p>
          <w:p w14:paraId="7C82DBB2" w14:textId="77777777" w:rsidR="00665F72" w:rsidRDefault="00665F72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D100F08" w14:textId="25A9B305" w:rsidR="001D02CD" w:rsidRPr="00260900" w:rsidRDefault="001D02CD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F5DC" w14:textId="084840C6" w:rsidR="009D2B24" w:rsidRDefault="00280916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december</w:t>
            </w:r>
            <w:r w:rsidR="009D2B24"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202</w:t>
            </w:r>
            <w:r w:rsidR="00F426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  <w:p w14:paraId="27AEAD66" w14:textId="77777777" w:rsidR="00665F72" w:rsidRDefault="00665F72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C1D62F9" w14:textId="5691167F" w:rsidR="001D02CD" w:rsidRPr="00260900" w:rsidRDefault="001D02CD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237B" w14:textId="65D1A825" w:rsidR="009D2B24" w:rsidRDefault="00EE72C5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  <w:p w14:paraId="0E312B7B" w14:textId="77777777" w:rsidR="00EE72C5" w:rsidRDefault="00EE72C5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E6AC5B8" w14:textId="5F191A1E" w:rsidR="004C625C" w:rsidRPr="00260900" w:rsidRDefault="004C625C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D2B24" w:rsidRPr="00260900" w14:paraId="16216662" w14:textId="77777777" w:rsidTr="00665F72">
        <w:trPr>
          <w:trHeight w:val="9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B5D0" w14:textId="17EDE2D9" w:rsidR="009D2B24" w:rsidRDefault="009D2B24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202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  <w:r w:rsidR="0038573C">
              <w:t xml:space="preserve"> </w:t>
            </w:r>
            <w:r w:rsidR="0038573C" w:rsidRPr="0038573C">
              <w:rPr>
                <w:rFonts w:ascii="Calibri" w:eastAsia="Times New Roman" w:hAnsi="Calibri" w:cs="Calibri"/>
                <w:color w:val="000000"/>
                <w:lang w:eastAsia="sk-SK"/>
              </w:rPr>
              <w:t>0040</w:t>
            </w:r>
            <w:r w:rsidR="0038573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  <w:p w14:paraId="5134E205" w14:textId="77777777" w:rsidR="00665F72" w:rsidRPr="00665F72" w:rsidRDefault="00665F72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</w:p>
          <w:p w14:paraId="5A82A478" w14:textId="44CC59F4" w:rsidR="00CE2623" w:rsidRPr="00260900" w:rsidRDefault="00CE2623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64EF" w14:textId="1DE16A2F" w:rsidR="009D2B24" w:rsidRPr="00260900" w:rsidRDefault="009D2B24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Harmonogram výziev MAS MAGURA STRÁŽOV opatrenie 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.4 verzia </w:t>
            </w:r>
            <w:r w:rsidR="00BA3E7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8408A0">
              <w:rPr>
                <w:rFonts w:ascii="Calibri" w:eastAsia="Times New Roman" w:hAnsi="Calibri" w:cs="Calibri"/>
                <w:color w:val="000000"/>
                <w:lang w:eastAsia="sk-SK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20C1" w14:textId="77777777" w:rsidR="009D2B24" w:rsidRPr="00260900" w:rsidRDefault="009D2B24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16AB" w14:textId="77777777" w:rsidR="00665F72" w:rsidRDefault="00665F72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PRV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2014 - 2020</w:t>
            </w:r>
          </w:p>
          <w:p w14:paraId="1B8EC23D" w14:textId="77777777" w:rsidR="001D02CD" w:rsidRDefault="001D02CD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59A7695" w14:textId="1982D40B" w:rsidR="00CE2623" w:rsidRPr="00260900" w:rsidRDefault="00CE2623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678B" w14:textId="767F9270" w:rsidR="00CE2623" w:rsidRDefault="00280916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december</w:t>
            </w:r>
            <w:r w:rsidR="00F4262E"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202</w:t>
            </w:r>
            <w:r w:rsidR="00F426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  <w:p w14:paraId="5F9F0087" w14:textId="77777777" w:rsidR="00665F72" w:rsidRDefault="00665F72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1C4369A" w14:textId="4EBE66B1" w:rsidR="001D02CD" w:rsidRPr="00260900" w:rsidRDefault="001D02CD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A05E" w14:textId="77777777" w:rsidR="00EE72C5" w:rsidRDefault="00EE72C5" w:rsidP="00EE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  <w:p w14:paraId="1F6F912E" w14:textId="1AB1E562" w:rsidR="004C625C" w:rsidRPr="00260900" w:rsidRDefault="004C625C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A3E76" w:rsidRPr="00260900" w14:paraId="4F9070DD" w14:textId="77777777" w:rsidTr="00665F72">
        <w:trPr>
          <w:trHeight w:val="6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8D4E" w14:textId="77777777" w:rsidR="00BA3E76" w:rsidRPr="00260900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B578" w14:textId="77777777" w:rsidR="00BA3E76" w:rsidRPr="00260900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6A31" w14:textId="77777777" w:rsidR="00BA3E76" w:rsidRPr="00260900" w:rsidRDefault="00BA3E76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8E5D" w14:textId="77777777" w:rsidR="00BA3E76" w:rsidRPr="00260900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5C98" w14:textId="77777777" w:rsidR="00BA3E76" w:rsidRPr="00260900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E412" w14:textId="77777777" w:rsidR="00BA3E76" w:rsidRDefault="00BA3E76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A3E76" w:rsidRPr="00260900" w14:paraId="4B710903" w14:textId="77777777" w:rsidTr="00665F72">
        <w:trPr>
          <w:trHeight w:val="9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AEB5" w14:textId="4DF715DE" w:rsidR="00BA3E76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  <w:r w:rsidR="0038573C">
              <w:t xml:space="preserve"> </w:t>
            </w:r>
            <w:r w:rsidR="0038573C" w:rsidRPr="0038573C">
              <w:rPr>
                <w:rFonts w:ascii="Calibri" w:eastAsia="Times New Roman" w:hAnsi="Calibri" w:cs="Calibri"/>
                <w:color w:val="000000"/>
                <w:lang w:eastAsia="sk-SK"/>
              </w:rPr>
              <w:t>0040</w:t>
            </w:r>
            <w:r w:rsidR="0038573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  <w:p w14:paraId="3978AEFD" w14:textId="73F12725" w:rsidR="00CE2623" w:rsidRPr="00260900" w:rsidRDefault="00CE2623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378A" w14:textId="77777777" w:rsidR="00BA3E76" w:rsidRDefault="00BA3E76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 STRÁŽOV opatrenie 7.5 verzia 5</w:t>
            </w:r>
            <w:r w:rsidR="008408A0">
              <w:rPr>
                <w:rFonts w:ascii="Calibri" w:eastAsia="Times New Roman" w:hAnsi="Calibri" w:cs="Calibri"/>
                <w:color w:val="000000"/>
                <w:lang w:eastAsia="sk-SK"/>
              </w:rPr>
              <w:t>.1</w:t>
            </w:r>
          </w:p>
          <w:p w14:paraId="65DDF16E" w14:textId="57C2E741" w:rsidR="00EE72C5" w:rsidRPr="00260900" w:rsidRDefault="00EE72C5" w:rsidP="00C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B766" w14:textId="77777777" w:rsidR="00BA3E76" w:rsidRDefault="00BA3E76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  <w:p w14:paraId="0E83FAC8" w14:textId="72A91870" w:rsidR="00EE72C5" w:rsidRPr="00260900" w:rsidRDefault="00EE72C5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751D" w14:textId="77777777" w:rsidR="00665F72" w:rsidRDefault="00665F72" w:rsidP="0066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PRV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2014 - 2020</w:t>
            </w:r>
          </w:p>
          <w:p w14:paraId="78387AC2" w14:textId="4EE0E938" w:rsidR="00CE2623" w:rsidRPr="00260900" w:rsidRDefault="00CE2623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9864" w14:textId="07E663AE" w:rsidR="00077C9A" w:rsidRDefault="00280916" w:rsidP="00077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december</w:t>
            </w:r>
            <w:r w:rsidR="00077C9A"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202</w:t>
            </w:r>
            <w:r w:rsidR="00077C9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  <w:p w14:paraId="29CA55D8" w14:textId="2395A70B" w:rsidR="00F4262E" w:rsidRPr="00260900" w:rsidRDefault="00F4262E" w:rsidP="00C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6AA6" w14:textId="77777777" w:rsidR="00EE72C5" w:rsidRDefault="00EE72C5" w:rsidP="00EE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  <w:p w14:paraId="524C1290" w14:textId="2D49FFBB" w:rsidR="004C625C" w:rsidRDefault="004C625C" w:rsidP="004C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A617AD2" w14:textId="77777777" w:rsidR="00C53797" w:rsidRDefault="00C53797"/>
    <w:p w14:paraId="5CBE2E63" w14:textId="25121051" w:rsidR="00665F72" w:rsidRDefault="00665F72" w:rsidP="00665F72">
      <w:r>
        <w:t>Sídlo MAS: Šútovce 39, 972 01 Šútovce</w:t>
      </w:r>
    </w:p>
    <w:p w14:paraId="070683C7" w14:textId="77777777" w:rsidR="00665F72" w:rsidRDefault="00665F72" w:rsidP="00665F72"/>
    <w:p w14:paraId="638CCD09" w14:textId="0D791DD9" w:rsidR="00BB7023" w:rsidRDefault="00665F72" w:rsidP="00BB7023">
      <w:pPr>
        <w:spacing w:after="0" w:line="240" w:lineRule="auto"/>
      </w:pPr>
      <w:r>
        <w:t>V</w:t>
      </w:r>
      <w:r w:rsidR="007715C2">
        <w:t xml:space="preserve"> Šútovciach, dňa </w:t>
      </w:r>
      <w:r w:rsidR="00D93121">
        <w:t>0</w:t>
      </w:r>
      <w:r w:rsidR="008408A0">
        <w:t>8</w:t>
      </w:r>
      <w:r w:rsidR="007715C2">
        <w:t>.</w:t>
      </w:r>
      <w:r w:rsidR="00DE2864">
        <w:t>12</w:t>
      </w:r>
      <w:r w:rsidR="007715C2">
        <w:t>.2023</w:t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  <w:r w:rsidR="003C6043">
        <w:tab/>
      </w:r>
    </w:p>
    <w:p w14:paraId="1FFA2DC8" w14:textId="6F5142BC" w:rsidR="00665F72" w:rsidRDefault="00BB7023" w:rsidP="00BB70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043">
        <w:tab/>
        <w:t>.......................................................................</w:t>
      </w:r>
    </w:p>
    <w:p w14:paraId="30DD79BB" w14:textId="31ADFC51" w:rsidR="00665F72" w:rsidRDefault="003C6043" w:rsidP="00BB7023">
      <w:pPr>
        <w:spacing w:after="0" w:line="240" w:lineRule="auto"/>
        <w:ind w:left="9639"/>
        <w:jc w:val="center"/>
      </w:pPr>
      <w:r>
        <w:t xml:space="preserve">Bc. Miroslav </w:t>
      </w:r>
      <w:proofErr w:type="spellStart"/>
      <w:r>
        <w:t>Rajčo</w:t>
      </w:r>
      <w:proofErr w:type="spellEnd"/>
    </w:p>
    <w:p w14:paraId="488E09FF" w14:textId="6E7E5DBC" w:rsidR="0003437B" w:rsidRDefault="00665F72" w:rsidP="00BB7023">
      <w:pPr>
        <w:spacing w:after="0" w:line="240" w:lineRule="auto"/>
        <w:ind w:left="9639"/>
        <w:jc w:val="center"/>
      </w:pPr>
      <w:r>
        <w:t>štatutárn</w:t>
      </w:r>
      <w:r w:rsidR="003C6043">
        <w:t>y</w:t>
      </w:r>
      <w:r>
        <w:t xml:space="preserve"> zástupc</w:t>
      </w:r>
      <w:r w:rsidR="003C6043">
        <w:t>a</w:t>
      </w:r>
    </w:p>
    <w:p w14:paraId="1B24E748" w14:textId="77777777" w:rsidR="0003437B" w:rsidRDefault="0003437B"/>
    <w:sectPr w:rsidR="0003437B" w:rsidSect="00C21C97">
      <w:footerReference w:type="default" r:id="rId6"/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D2E8" w14:textId="77777777" w:rsidR="00847FF4" w:rsidRDefault="00847FF4" w:rsidP="001D02CD">
      <w:pPr>
        <w:spacing w:after="0" w:line="240" w:lineRule="auto"/>
      </w:pPr>
      <w:r>
        <w:separator/>
      </w:r>
    </w:p>
  </w:endnote>
  <w:endnote w:type="continuationSeparator" w:id="0">
    <w:p w14:paraId="71AE65D7" w14:textId="77777777" w:rsidR="00847FF4" w:rsidRDefault="00847FF4" w:rsidP="001D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A75" w14:textId="77777777" w:rsidR="001D02CD" w:rsidRPr="0003437B" w:rsidRDefault="001D02CD" w:rsidP="001D02CD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24"/>
        <w:szCs w:val="24"/>
        <w:lang w:eastAsia="sk-SK"/>
      </w:rPr>
    </w:pPr>
    <w:r>
      <w:rPr>
        <w:rFonts w:ascii="Century Gothic" w:eastAsia="Times New Roman" w:hAnsi="Century Gothic" w:cs="Times New Roman"/>
        <w:noProof/>
        <w:color w:val="000000"/>
        <w:sz w:val="24"/>
        <w:szCs w:val="24"/>
        <w:lang w:eastAsia="sk-SK"/>
      </w:rPr>
      <w:drawing>
        <wp:inline distT="0" distB="0" distL="0" distR="0" wp14:anchorId="7D243B04" wp14:editId="71F8F15A">
          <wp:extent cx="5130165" cy="664845"/>
          <wp:effectExtent l="19050" t="0" r="0" b="0"/>
          <wp:docPr id="34" name="Obrázok 34" descr="http://www.hornyliptov.sk/upload/Image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ornyliptov.sk/upload/Image/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437B">
      <w:rPr>
        <w:rFonts w:ascii="Century Gothic" w:eastAsia="Times New Roman" w:hAnsi="Century Gothic" w:cs="Times New Roman"/>
        <w:color w:val="000000"/>
        <w:sz w:val="24"/>
        <w:szCs w:val="24"/>
        <w:lang w:eastAsia="sk-SK"/>
      </w:rPr>
      <w:t> </w:t>
    </w:r>
    <w:r>
      <w:rPr>
        <w:rFonts w:ascii="Century Gothic" w:eastAsia="Times New Roman" w:hAnsi="Century Gothic" w:cs="Times New Roman"/>
        <w:noProof/>
        <w:color w:val="000000"/>
        <w:sz w:val="24"/>
        <w:szCs w:val="24"/>
        <w:lang w:eastAsia="sk-SK"/>
      </w:rPr>
      <w:drawing>
        <wp:inline distT="0" distB="0" distL="0" distR="0" wp14:anchorId="764FEEEC" wp14:editId="738DBCDB">
          <wp:extent cx="593725" cy="664845"/>
          <wp:effectExtent l="19050" t="0" r="0" b="0"/>
          <wp:docPr id="35" name="Obrázok 35" descr="http://www.hornyliptov.sk/upload/Image/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ornyliptov.sk/upload/Image/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437B">
      <w:rPr>
        <w:rFonts w:ascii="Century Gothic" w:eastAsia="Times New Roman" w:hAnsi="Century Gothic" w:cs="Times New Roman"/>
        <w:color w:val="000000"/>
        <w:sz w:val="24"/>
        <w:szCs w:val="24"/>
        <w:lang w:eastAsia="sk-SK"/>
      </w:rPr>
      <w:t> </w:t>
    </w:r>
    <w:r>
      <w:rPr>
        <w:rFonts w:ascii="Century Gothic" w:eastAsia="Times New Roman" w:hAnsi="Century Gothic" w:cs="Times New Roman"/>
        <w:noProof/>
        <w:color w:val="000000"/>
        <w:sz w:val="24"/>
        <w:szCs w:val="24"/>
        <w:lang w:eastAsia="sk-SK"/>
      </w:rPr>
      <w:drawing>
        <wp:inline distT="0" distB="0" distL="0" distR="0" wp14:anchorId="1F9317C5" wp14:editId="69039DEE">
          <wp:extent cx="593725" cy="664845"/>
          <wp:effectExtent l="19050" t="0" r="0" b="0"/>
          <wp:docPr id="36" name="Obrázok 36" descr="http://www.hornyliptov.sk/upload/Image/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ornyliptov.sk/upload/Image/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ECD3" w14:textId="77777777" w:rsidR="00847FF4" w:rsidRDefault="00847FF4" w:rsidP="001D02CD">
      <w:pPr>
        <w:spacing w:after="0" w:line="240" w:lineRule="auto"/>
      </w:pPr>
      <w:r>
        <w:separator/>
      </w:r>
    </w:p>
  </w:footnote>
  <w:footnote w:type="continuationSeparator" w:id="0">
    <w:p w14:paraId="1D0453F9" w14:textId="77777777" w:rsidR="00847FF4" w:rsidRDefault="00847FF4" w:rsidP="001D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797"/>
    <w:rsid w:val="0003437B"/>
    <w:rsid w:val="00057647"/>
    <w:rsid w:val="00077C9A"/>
    <w:rsid w:val="000C4E71"/>
    <w:rsid w:val="001A18AE"/>
    <w:rsid w:val="001A59FD"/>
    <w:rsid w:val="001B40F2"/>
    <w:rsid w:val="001D02CD"/>
    <w:rsid w:val="00212C70"/>
    <w:rsid w:val="002356B1"/>
    <w:rsid w:val="00260900"/>
    <w:rsid w:val="00280916"/>
    <w:rsid w:val="002C6BCE"/>
    <w:rsid w:val="00312947"/>
    <w:rsid w:val="0038573C"/>
    <w:rsid w:val="003C6043"/>
    <w:rsid w:val="00443661"/>
    <w:rsid w:val="004C3EF0"/>
    <w:rsid w:val="004C625C"/>
    <w:rsid w:val="005C547F"/>
    <w:rsid w:val="00636D53"/>
    <w:rsid w:val="00665F72"/>
    <w:rsid w:val="006D5E93"/>
    <w:rsid w:val="00711143"/>
    <w:rsid w:val="00746C80"/>
    <w:rsid w:val="007656A9"/>
    <w:rsid w:val="007715C2"/>
    <w:rsid w:val="007A3ECF"/>
    <w:rsid w:val="007F0BBE"/>
    <w:rsid w:val="00802BDD"/>
    <w:rsid w:val="008408A0"/>
    <w:rsid w:val="00847FF4"/>
    <w:rsid w:val="00884221"/>
    <w:rsid w:val="00890760"/>
    <w:rsid w:val="008B3126"/>
    <w:rsid w:val="008C0B26"/>
    <w:rsid w:val="008E6F96"/>
    <w:rsid w:val="009244A7"/>
    <w:rsid w:val="009D2B24"/>
    <w:rsid w:val="00A032FB"/>
    <w:rsid w:val="00A10E09"/>
    <w:rsid w:val="00A77504"/>
    <w:rsid w:val="00A823BF"/>
    <w:rsid w:val="00A95042"/>
    <w:rsid w:val="00AC3D92"/>
    <w:rsid w:val="00BA3E76"/>
    <w:rsid w:val="00BB7023"/>
    <w:rsid w:val="00BC6742"/>
    <w:rsid w:val="00C0584B"/>
    <w:rsid w:val="00C15EFD"/>
    <w:rsid w:val="00C21C97"/>
    <w:rsid w:val="00C47B0E"/>
    <w:rsid w:val="00C53797"/>
    <w:rsid w:val="00C623AA"/>
    <w:rsid w:val="00CE2623"/>
    <w:rsid w:val="00D35724"/>
    <w:rsid w:val="00D51904"/>
    <w:rsid w:val="00D524BA"/>
    <w:rsid w:val="00D93121"/>
    <w:rsid w:val="00DE2864"/>
    <w:rsid w:val="00E166CE"/>
    <w:rsid w:val="00E579DE"/>
    <w:rsid w:val="00E57D03"/>
    <w:rsid w:val="00E626B1"/>
    <w:rsid w:val="00EE72C5"/>
    <w:rsid w:val="00F4262E"/>
    <w:rsid w:val="00F90766"/>
    <w:rsid w:val="00FC661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2FD"/>
  <w15:docId w15:val="{E1E11A5D-4D1F-444F-9C6A-2BBA76D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7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D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02CD"/>
  </w:style>
  <w:style w:type="paragraph" w:styleId="Pta">
    <w:name w:val="footer"/>
    <w:basedOn w:val="Normlny"/>
    <w:link w:val="PtaChar"/>
    <w:uiPriority w:val="99"/>
    <w:unhideWhenUsed/>
    <w:rsid w:val="001D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ASUS</cp:lastModifiedBy>
  <cp:revision>91</cp:revision>
  <cp:lastPrinted>2023-11-28T13:40:00Z</cp:lastPrinted>
  <dcterms:created xsi:type="dcterms:W3CDTF">2022-01-27T09:16:00Z</dcterms:created>
  <dcterms:modified xsi:type="dcterms:W3CDTF">2023-12-08T13:11:00Z</dcterms:modified>
</cp:coreProperties>
</file>